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FB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F5D34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乌鲁木齐市水磨沟区青少年校外活动中心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 w:hint="eastAsia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B62F74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B62F74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Pr="00015D0E" w:rsidRDefault="00B62F74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、部门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“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三公</w:t>
      </w:r>
      <w:r w:rsidR="00783303" w:rsidRPr="00015D0E">
        <w:rPr>
          <w:rFonts w:ascii="宋体" w:eastAsia="宋体" w:hAnsi="宋体" w:cs="Arial"/>
          <w:b/>
          <w:bCs/>
          <w:kern w:val="0"/>
          <w:sz w:val="28"/>
          <w:szCs w:val="28"/>
        </w:rPr>
        <w:t>”</w:t>
      </w:r>
      <w:r w:rsidR="00783303"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经费支出情况说明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F5D34">
        <w:rPr>
          <w:rFonts w:ascii="宋体" w:eastAsia="宋体" w:hAnsi="宋体" w:cs="宋体" w:hint="eastAsia"/>
          <w:kern w:val="0"/>
          <w:sz w:val="28"/>
          <w:szCs w:val="28"/>
        </w:rPr>
        <w:t>乌鲁木齐市水磨沟区青少年校外活动中心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 w:rsidR="00D70019">
        <w:rPr>
          <w:rFonts w:ascii="宋体" w:eastAsia="宋体" w:hAnsi="宋体" w:cs="Arial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B62F74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62F74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83303" w:rsidRPr="00015D0E" w:rsidRDefault="00783303" w:rsidP="00A51532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F5D34">
        <w:rPr>
          <w:rFonts w:ascii="宋体" w:eastAsia="宋体" w:hAnsi="宋体" w:cs="宋体" w:hint="eastAsia"/>
          <w:kern w:val="0"/>
          <w:sz w:val="28"/>
          <w:szCs w:val="28"/>
        </w:rPr>
        <w:t>乌鲁木齐市水磨沟区青少年校外活动中心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人次，参加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个团组。</w:t>
      </w:r>
      <w:r w:rsidR="00B62F74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62F74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6A346D" w:rsidRPr="00B62F74" w:rsidRDefault="00783303" w:rsidP="00B62F74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Arial"/>
          <w:kern w:val="0"/>
          <w:sz w:val="28"/>
          <w:szCs w:val="28"/>
        </w:rPr>
        <w:t xml:space="preserve"> 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万元，</w:t>
      </w:r>
      <w:r w:rsidR="006F5D34">
        <w:rPr>
          <w:rFonts w:ascii="宋体" w:eastAsia="宋体" w:hAnsi="宋体" w:cs="宋体" w:hint="eastAsia"/>
          <w:kern w:val="0"/>
          <w:sz w:val="28"/>
          <w:szCs w:val="28"/>
        </w:rPr>
        <w:t>乌鲁木齐市水磨沟区青少年校外活动中心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批次</w:t>
      </w:r>
      <w:r w:rsidR="006474CB" w:rsidRPr="00015D0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人。</w:t>
      </w:r>
      <w:r w:rsidR="00B62F74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62F74">
        <w:rPr>
          <w:rFonts w:ascii="宋体" w:eastAsia="宋体" w:hAnsi="宋体" w:cs="宋体"/>
          <w:kern w:val="0"/>
          <w:sz w:val="28"/>
          <w:szCs w:val="28"/>
        </w:rPr>
        <w:t>上年无增减变化。</w:t>
      </w:r>
    </w:p>
    <w:p w:rsidR="00783303" w:rsidRPr="00015D0E" w:rsidRDefault="00783303" w:rsidP="00FD7575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（三）公务用车运行维护费决算公开</w:t>
      </w:r>
    </w:p>
    <w:p w:rsidR="00783303" w:rsidRPr="00FD7575" w:rsidRDefault="00783303" w:rsidP="00B62F74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cs="Times New Roman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6F5D34">
        <w:rPr>
          <w:rFonts w:ascii="宋体" w:eastAsia="宋体" w:hAnsi="宋体" w:cs="宋体" w:hint="eastAsia"/>
          <w:kern w:val="0"/>
          <w:sz w:val="28"/>
          <w:szCs w:val="28"/>
        </w:rPr>
        <w:t>乌鲁木齐市水磨沟区青少年校外活动中心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 w:rsidR="00D70019">
        <w:rPr>
          <w:rFonts w:ascii="宋体" w:eastAsia="宋体" w:hAnsi="宋体" w:cs="Arial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B62F74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B62F74">
        <w:rPr>
          <w:rFonts w:ascii="宋体" w:eastAsia="宋体" w:hAnsi="宋体" w:cs="宋体"/>
          <w:kern w:val="0"/>
          <w:sz w:val="28"/>
          <w:szCs w:val="28"/>
        </w:rPr>
        <w:t>上年无增减变化。</w:t>
      </w:r>
      <w:bookmarkStart w:id="0" w:name="_GoBack"/>
      <w:bookmarkEnd w:id="0"/>
    </w:p>
    <w:sectPr w:rsidR="00783303" w:rsidRPr="00FD7575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CC" w:rsidRDefault="00972ECC" w:rsidP="009C648D">
      <w:r>
        <w:separator/>
      </w:r>
    </w:p>
  </w:endnote>
  <w:endnote w:type="continuationSeparator" w:id="0">
    <w:p w:rsidR="00972ECC" w:rsidRDefault="00972ECC" w:rsidP="009C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CC" w:rsidRDefault="00972ECC" w:rsidP="009C648D">
      <w:r>
        <w:separator/>
      </w:r>
    </w:p>
  </w:footnote>
  <w:footnote w:type="continuationSeparator" w:id="0">
    <w:p w:rsidR="00972ECC" w:rsidRDefault="00972ECC" w:rsidP="009C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12"/>
    <w:rsid w:val="00015D0E"/>
    <w:rsid w:val="00101A42"/>
    <w:rsid w:val="001353D7"/>
    <w:rsid w:val="00161560"/>
    <w:rsid w:val="00613F59"/>
    <w:rsid w:val="00635209"/>
    <w:rsid w:val="006474CB"/>
    <w:rsid w:val="006765BF"/>
    <w:rsid w:val="006A346D"/>
    <w:rsid w:val="006B784D"/>
    <w:rsid w:val="006C7B7F"/>
    <w:rsid w:val="006F5D34"/>
    <w:rsid w:val="00783303"/>
    <w:rsid w:val="008A44FB"/>
    <w:rsid w:val="00972ECC"/>
    <w:rsid w:val="009C648D"/>
    <w:rsid w:val="00A51532"/>
    <w:rsid w:val="00A809EF"/>
    <w:rsid w:val="00B62F74"/>
    <w:rsid w:val="00BF0ED1"/>
    <w:rsid w:val="00C1296B"/>
    <w:rsid w:val="00D6091E"/>
    <w:rsid w:val="00D70019"/>
    <w:rsid w:val="00D74FF9"/>
    <w:rsid w:val="00D84674"/>
    <w:rsid w:val="00DA486A"/>
    <w:rsid w:val="00DD495B"/>
    <w:rsid w:val="00E67D5F"/>
    <w:rsid w:val="00E9632F"/>
    <w:rsid w:val="00EC422D"/>
    <w:rsid w:val="00FD7575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CEBB4C-D23C-4268-80CB-6CBC40F2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unhideWhenUsed/>
    <w:rsid w:val="009C6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9C648D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C6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9C648D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zsxy</dc:creator>
  <cp:keywords/>
  <dc:description/>
  <cp:lastModifiedBy>Sky123.Org</cp:lastModifiedBy>
  <cp:revision>18</cp:revision>
  <dcterms:created xsi:type="dcterms:W3CDTF">2017-07-10T00:13:00Z</dcterms:created>
  <dcterms:modified xsi:type="dcterms:W3CDTF">2018-11-20T15:23:00Z</dcterms:modified>
</cp:coreProperties>
</file>